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CF9" w:rsidRDefault="00EF3A40">
      <w:r>
        <w:t>About Us</w:t>
      </w:r>
    </w:p>
    <w:p w:rsidR="00CF1CF9" w:rsidRDefault="00EF3A40">
      <w:r>
        <w:t>Hotel 49 is a multilateral diplomatic corporate</w:t>
      </w:r>
      <w:r>
        <w:t xml:space="preserve"> eco-friendly</w:t>
      </w:r>
      <w:r>
        <w:t xml:space="preserve"> &amp; supportive hotel that treats each guest as royal with offerings of top services at its</w:t>
      </w:r>
      <w:r>
        <w:t xml:space="preserve"> best to give you an unforgettable priceless experience. We believe once one is treated as royal,</w:t>
      </w:r>
      <w:r>
        <w:t xml:space="preserve"> they become loyal.</w:t>
      </w:r>
    </w:p>
    <w:p w:rsidR="00CF1CF9" w:rsidRDefault="00CF1CF9"/>
    <w:p w:rsidR="00CF1CF9" w:rsidRDefault="00EF3A40">
      <w:r>
        <w:t>ABOUT AGENCY</w:t>
      </w:r>
    </w:p>
    <w:p w:rsidR="00CF1CF9" w:rsidRDefault="00EF3A40">
      <w:r>
        <w:t>Mark my words, &lt;</w:t>
      </w:r>
      <w:proofErr w:type="spellStart"/>
      <w:r>
        <w:t>i</w:t>
      </w:r>
      <w:proofErr w:type="spellEnd"/>
      <w:r>
        <w:t>&gt;"Hotel 49 is not only a corporate ordinary hotel, it offers a variety of diplomatic services &amp; more to help you expand explorations, not only about the hotel but the country as well to refresh your m</w:t>
      </w:r>
      <w:r>
        <w:t>ind"&lt;/</w:t>
      </w:r>
      <w:proofErr w:type="spellStart"/>
      <w:r>
        <w:t>i</w:t>
      </w:r>
      <w:proofErr w:type="spellEnd"/>
      <w:r>
        <w:t xml:space="preserve">&gt;. </w:t>
      </w:r>
    </w:p>
    <w:p w:rsidR="00CF1CF9" w:rsidRDefault="00CF1CF9"/>
    <w:p w:rsidR="00CF1CF9" w:rsidRDefault="00EF3A40">
      <w:r>
        <w:t>Reviews</w:t>
      </w:r>
    </w:p>
    <w:p w:rsidR="00CF1CF9" w:rsidRDefault="00EF3A40">
      <w:pPr>
        <w:pStyle w:val="ListParagraph"/>
        <w:numPr>
          <w:ilvl w:val="0"/>
          <w:numId w:val="1"/>
        </w:numPr>
      </w:pPr>
      <w:r>
        <w:t xml:space="preserve">Having </w:t>
      </w:r>
      <w:r>
        <w:t>been</w:t>
      </w:r>
      <w:r>
        <w:t xml:space="preserve"> </w:t>
      </w:r>
      <w:r>
        <w:t>at several</w:t>
      </w:r>
      <w:r>
        <w:t xml:space="preserve"> </w:t>
      </w:r>
      <w:r>
        <w:t xml:space="preserve">hotels in over </w:t>
      </w:r>
      <w:r>
        <w:t xml:space="preserve">10 different </w:t>
      </w:r>
      <w:r>
        <w:t>counties</w:t>
      </w:r>
      <w:r>
        <w:t xml:space="preserve"> </w:t>
      </w:r>
      <w:r>
        <w:t>in 3 different</w:t>
      </w:r>
      <w:r>
        <w:t xml:space="preserve"> </w:t>
      </w:r>
      <w:r>
        <w:t xml:space="preserve">continents </w:t>
      </w:r>
      <w:r>
        <w:t xml:space="preserve">over the years, I can honestly say </w:t>
      </w:r>
      <w:r>
        <w:t>that Hotel</w:t>
      </w:r>
      <w:r>
        <w:t xml:space="preserve"> </w:t>
      </w:r>
      <w:r>
        <w:t xml:space="preserve">49 </w:t>
      </w:r>
      <w:r>
        <w:t xml:space="preserve">is one of the best </w:t>
      </w:r>
      <w:r>
        <w:t>hotels in Africa. The prices are so friendly and yet come with top notch services.</w:t>
      </w:r>
      <w:r>
        <w:t xml:space="preserve"> Don't even get me started on the rooms &amp; room service, it's worth a try.</w:t>
      </w:r>
    </w:p>
    <w:p w:rsidR="00CF1CF9" w:rsidRDefault="00EF3A40">
      <w:pPr>
        <w:pStyle w:val="ListParagraph"/>
        <w:numPr>
          <w:ilvl w:val="0"/>
          <w:numId w:val="1"/>
        </w:numPr>
      </w:pPr>
      <w:r>
        <w:t>The hotel has a strong understanding of current modern foods. The chefs are particularly skilled with food preparation that has valuable addition to nutrition &amp; think outside the box</w:t>
      </w:r>
      <w:r>
        <w:t xml:space="preserve">. I would gladly recommend you to try it! The hotel has food they call Luwombo (local food prepared in banana leaves) &amp; the </w:t>
      </w:r>
      <w:proofErr w:type="spellStart"/>
      <w:r>
        <w:t>Katogo</w:t>
      </w:r>
      <w:proofErr w:type="spellEnd"/>
      <w:r>
        <w:t xml:space="preserve"> (Plantain prepared with several additives &amp; meats), OMG! This exceeded my expectation.</w:t>
      </w:r>
    </w:p>
    <w:p w:rsidR="00CF1CF9" w:rsidRDefault="00EF3A40">
      <w:pPr>
        <w:pStyle w:val="ListParagraph"/>
        <w:numPr>
          <w:ilvl w:val="0"/>
          <w:numId w:val="1"/>
        </w:numPr>
      </w:pPr>
      <w:r>
        <w:t>If you have the opportunity to check o</w:t>
      </w:r>
      <w:r>
        <w:t>ut this hotel, I say go for it! You are guaranteed an enjoyable and productive experience. Hotel 49 has given me the best experience that any Ugandan hotel or should I say African hotel has ever offered. I look forward to booking a room very soon again and</w:t>
      </w:r>
      <w:r>
        <w:t xml:space="preserve"> can't wait. In fact,</w:t>
      </w:r>
      <w:r>
        <w:t xml:space="preserve"> I'm thinking of visiting the country again just to have that pleasurable experience once more. </w:t>
      </w:r>
    </w:p>
    <w:p w:rsidR="00CF1CF9" w:rsidRDefault="00EF3A40">
      <w:pPr>
        <w:pStyle w:val="ListParagraph"/>
        <w:numPr>
          <w:ilvl w:val="0"/>
          <w:numId w:val="1"/>
        </w:numPr>
      </w:pPr>
      <w:r>
        <w:t>Hotel 49 has this thing they do when you're new in the country and want to explore Uganda, they offer a wide variety of beautiful scenery i</w:t>
      </w:r>
      <w:r>
        <w:t xml:space="preserve">tineraries and packages to help you travel those locations you choose to explore. The hotel provides everything you need to travel with a guide inclusive. And the prices are unbelievable, I don't usually fall in love this fast but </w:t>
      </w:r>
      <w:proofErr w:type="spellStart"/>
      <w:r>
        <w:t>mehn</w:t>
      </w:r>
      <w:proofErr w:type="spellEnd"/>
      <w:r>
        <w:t xml:space="preserve"> this hotel got me th</w:t>
      </w:r>
      <w:r>
        <w:t>ere.</w:t>
      </w:r>
    </w:p>
    <w:p w:rsidR="00CF1CF9" w:rsidRDefault="00EF3A40">
      <w:pPr>
        <w:pStyle w:val="ListParagraph"/>
        <w:numPr>
          <w:ilvl w:val="0"/>
          <w:numId w:val="1"/>
        </w:numPr>
      </w:pPr>
      <w:r>
        <w:t>I personally am an environmentalist and I couldn't help but notice how much the hotel strives to preserve the environment within &amp; around the hotel. One thing I noticed about the community around the hotel dump plastics in their community and the hote</w:t>
      </w:r>
      <w:r>
        <w:t>l has this thing they do where they organize teams of their employees every Saturday and clean the community, dispose of</w:t>
      </w:r>
      <w:r>
        <w:t xml:space="preserve"> plastics &amp; burn them. I highly encourage you to support this hotel because the planet needs</w:t>
      </w:r>
      <w:r>
        <w:t xml:space="preserve"> more people like these.</w:t>
      </w:r>
    </w:p>
    <w:p w:rsidR="00CF1CF9" w:rsidRDefault="00CF1CF9"/>
    <w:p w:rsidR="00CF1CF9" w:rsidRDefault="00CF1CF9"/>
    <w:p w:rsidR="00CF1CF9" w:rsidRDefault="00EF3A40">
      <w:r>
        <w:t>Travel</w:t>
      </w:r>
    </w:p>
    <w:p w:rsidR="00CF1CF9" w:rsidRDefault="00EF3A40">
      <w:pPr>
        <w:pStyle w:val="ListParagraph"/>
        <w:numPr>
          <w:ilvl w:val="0"/>
          <w:numId w:val="2"/>
        </w:numPr>
      </w:pPr>
      <w:r>
        <w:t>Lifestyle</w:t>
      </w:r>
    </w:p>
    <w:p w:rsidR="00CF1CF9" w:rsidRDefault="00EF3A40">
      <w:r>
        <w:t xml:space="preserve">Get introduced to different Ugandan traditional lifestyle &amp; cultures. Every cultural lifestyle comes with a different story, you'd be amused how amazing &amp; deep these stories are. </w:t>
      </w:r>
    </w:p>
    <w:p w:rsidR="00CF1CF9" w:rsidRDefault="00EF3A40">
      <w:pPr>
        <w:pStyle w:val="ListParagraph"/>
        <w:numPr>
          <w:ilvl w:val="0"/>
          <w:numId w:val="2"/>
        </w:numPr>
      </w:pPr>
      <w:r>
        <w:t>Nature</w:t>
      </w:r>
    </w:p>
    <w:p w:rsidR="00CF1CF9" w:rsidRDefault="00EF3A40">
      <w:r>
        <w:t>John Speke, a European explorer, the first man to explore Africa came</w:t>
      </w:r>
      <w:r>
        <w:t xml:space="preserve"> to a conclusion when he reached Uganda &amp; called it the Pearl of Africa because of its beautiful naturistic features. We are more than determined to show you these beautiful features. </w:t>
      </w:r>
    </w:p>
    <w:p w:rsidR="00CF1CF9" w:rsidRDefault="00EF3A40">
      <w:pPr>
        <w:pStyle w:val="ListParagraph"/>
        <w:numPr>
          <w:ilvl w:val="0"/>
          <w:numId w:val="2"/>
        </w:numPr>
      </w:pPr>
      <w:r>
        <w:t>Business</w:t>
      </w:r>
    </w:p>
    <w:p w:rsidR="00CF1CF9" w:rsidRDefault="00EF3A40">
      <w:r>
        <w:t>Are you an investor or do you feel like having knowledge about</w:t>
      </w:r>
      <w:r>
        <w:t xml:space="preserve"> business in Uganda, there's a variety of interesting &amp; impressive business centers we can help you </w:t>
      </w:r>
      <w:proofErr w:type="gramStart"/>
      <w:r>
        <w:t>reach.</w:t>
      </w:r>
      <w:proofErr w:type="gramEnd"/>
      <w:r>
        <w:t xml:space="preserve"> </w:t>
      </w:r>
    </w:p>
    <w:p w:rsidR="00CF1CF9" w:rsidRDefault="00EF3A40">
      <w:pPr>
        <w:pStyle w:val="ListParagraph"/>
        <w:numPr>
          <w:ilvl w:val="0"/>
          <w:numId w:val="2"/>
        </w:numPr>
      </w:pPr>
      <w:r>
        <w:t>Streets</w:t>
      </w:r>
    </w:p>
    <w:p w:rsidR="00CF1CF9" w:rsidRDefault="00EF3A40">
      <w:r>
        <w:t>Explore different streets of Uganda. The streets have a lot to offer including unforgettable memories, foods, lifestyle &amp; impressions. You k</w:t>
      </w:r>
      <w:r>
        <w:t>now what they say, &lt;</w:t>
      </w:r>
      <w:proofErr w:type="spellStart"/>
      <w:r>
        <w:t>i</w:t>
      </w:r>
      <w:proofErr w:type="spellEnd"/>
      <w:r>
        <w:t>&gt;"We all belong to a certain street"&lt;/</w:t>
      </w:r>
      <w:proofErr w:type="spellStart"/>
      <w:r>
        <w:t>i</w:t>
      </w:r>
      <w:proofErr w:type="spellEnd"/>
      <w:r>
        <w:t>&gt;. Find a street you belong!</w:t>
      </w:r>
    </w:p>
    <w:p w:rsidR="00CF1CF9" w:rsidRDefault="00EF3A40">
      <w:pPr>
        <w:pStyle w:val="ListParagraph"/>
        <w:numPr>
          <w:ilvl w:val="0"/>
          <w:numId w:val="2"/>
        </w:numPr>
      </w:pPr>
      <w:r>
        <w:t>Foods</w:t>
      </w:r>
    </w:p>
    <w:p w:rsidR="00CF1CF9" w:rsidRDefault="00EF3A40">
      <w:r>
        <w:t xml:space="preserve">Every country has its varieties of foods and we're open to introduce you to our Ugandan local &amp; staple foods around different societies. </w:t>
      </w:r>
    </w:p>
    <w:p w:rsidR="00CF1CF9" w:rsidRDefault="00CF1CF9"/>
    <w:p w:rsidR="00CF1CF9" w:rsidRDefault="00EF3A40">
      <w:r>
        <w:t>Facilities</w:t>
      </w:r>
    </w:p>
    <w:p w:rsidR="00CF1CF9" w:rsidRDefault="00EF3A40">
      <w:pPr>
        <w:pStyle w:val="ListParagraph"/>
        <w:numPr>
          <w:ilvl w:val="0"/>
          <w:numId w:val="3"/>
        </w:numPr>
      </w:pPr>
      <w:r>
        <w:t>Restaurant</w:t>
      </w:r>
    </w:p>
    <w:p w:rsidR="00CF1CF9" w:rsidRDefault="00EF3A40">
      <w:r>
        <w:t>Top quality restaurant with a variety of offerings including breakfast, brunch, lunch, fine dining, pastries</w:t>
      </w:r>
      <w:r>
        <w:t xml:space="preserve">, appetizers, dessert to mention but a few alongside soothing background music. </w:t>
      </w:r>
    </w:p>
    <w:p w:rsidR="00CF1CF9" w:rsidRDefault="00EF3A40">
      <w:pPr>
        <w:pStyle w:val="ListParagraph"/>
        <w:numPr>
          <w:ilvl w:val="0"/>
          <w:numId w:val="3"/>
        </w:numPr>
      </w:pPr>
      <w:r>
        <w:t>Sports Bar</w:t>
      </w:r>
    </w:p>
    <w:p w:rsidR="00CF1CF9" w:rsidRDefault="00EF3A40">
      <w:r>
        <w:t>Indoor bar with a wide range of drinks &amp; beve</w:t>
      </w:r>
      <w:r>
        <w:t xml:space="preserve">rages both alcoholic &amp; non-alcoholic with over 300 local &amp; international certified brands. Comes with great entertainment! </w:t>
      </w:r>
    </w:p>
    <w:p w:rsidR="00CF1CF9" w:rsidRDefault="00EF3A40">
      <w:pPr>
        <w:pStyle w:val="ListParagraph"/>
        <w:numPr>
          <w:ilvl w:val="0"/>
          <w:numId w:val="3"/>
        </w:numPr>
      </w:pPr>
      <w:r>
        <w:t>Club</w:t>
      </w:r>
    </w:p>
    <w:p w:rsidR="00CF1CF9" w:rsidRDefault="00EF3A40">
      <w:r>
        <w:lastRenderedPageBreak/>
        <w:t xml:space="preserve">Corporate club to help you enjoy your time with us &amp; experience the corporate club life in Uganda. Offers top class legitimate </w:t>
      </w:r>
      <w:r>
        <w:t xml:space="preserve">entertainment! </w:t>
      </w:r>
    </w:p>
    <w:p w:rsidR="00CF1CF9" w:rsidRDefault="00EF3A40">
      <w:pPr>
        <w:pStyle w:val="ListParagraph"/>
        <w:numPr>
          <w:ilvl w:val="0"/>
          <w:numId w:val="3"/>
        </w:numPr>
      </w:pPr>
      <w:r>
        <w:t>Lounge</w:t>
      </w:r>
    </w:p>
    <w:p w:rsidR="00CF1CF9" w:rsidRDefault="00EF3A40">
      <w:r>
        <w:t>Our establishment similar to our bar, that serves meals, alcoholic &amp; non-alcoholic drinks &amp; beverages with soothing background music.</w:t>
      </w:r>
    </w:p>
    <w:p w:rsidR="00CF1CF9" w:rsidRDefault="00EF3A40">
      <w:pPr>
        <w:pStyle w:val="ListParagraph"/>
        <w:numPr>
          <w:ilvl w:val="0"/>
          <w:numId w:val="3"/>
        </w:numPr>
      </w:pPr>
      <w:r>
        <w:t>Conference</w:t>
      </w:r>
    </w:p>
    <w:p w:rsidR="00CF1CF9" w:rsidRDefault="00EF3A40">
      <w:r>
        <w:t>A multilateral diplomatic conference hall for all your formal meetings, events, parties,</w:t>
      </w:r>
      <w:r>
        <w:t xml:space="preserve"> get togethers &amp; more. You name it &amp; experience a diplomatic environment! </w:t>
      </w:r>
    </w:p>
    <w:p w:rsidR="00CF1CF9" w:rsidRDefault="00EF3A40">
      <w:pPr>
        <w:pStyle w:val="ListParagraph"/>
        <w:numPr>
          <w:ilvl w:val="0"/>
          <w:numId w:val="3"/>
        </w:numPr>
      </w:pPr>
      <w:r>
        <w:t>Parking</w:t>
      </w:r>
    </w:p>
    <w:p w:rsidR="00CF1CF9" w:rsidRDefault="00EF3A40">
      <w:r>
        <w:t>Improved open parking space enough for all our customers with top class security. &lt;</w:t>
      </w:r>
      <w:proofErr w:type="spellStart"/>
      <w:r>
        <w:t>i</w:t>
      </w:r>
      <w:proofErr w:type="spellEnd"/>
      <w:r>
        <w:t>&gt;Your parking is not at your risk, it's our concern too.</w:t>
      </w:r>
      <w:bookmarkStart w:id="0" w:name="_GoBack"/>
      <w:bookmarkEnd w:id="0"/>
      <w:r>
        <w:t>&lt;</w:t>
      </w:r>
      <w:r>
        <w:t>/</w:t>
      </w:r>
      <w:proofErr w:type="spellStart"/>
      <w:r>
        <w:t>i</w:t>
      </w:r>
      <w:proofErr w:type="spellEnd"/>
      <w:r>
        <w:t>&gt;  &lt;</w:t>
      </w:r>
      <w:proofErr w:type="spellStart"/>
      <w:r>
        <w:t>br</w:t>
      </w:r>
      <w:proofErr w:type="spellEnd"/>
      <w:r>
        <w:t>&gt;</w:t>
      </w:r>
    </w:p>
    <w:p w:rsidR="00CF1CF9" w:rsidRDefault="00EF3A40">
      <w:r>
        <w:t>&lt;</w:t>
      </w:r>
      <w:proofErr w:type="spellStart"/>
      <w:r>
        <w:t>i</w:t>
      </w:r>
      <w:proofErr w:type="spellEnd"/>
      <w:r>
        <w:t xml:space="preserve"> class="fa fa-cautio</w:t>
      </w:r>
      <w:r>
        <w:t>n "&gt;&lt;/</w:t>
      </w:r>
      <w:proofErr w:type="spellStart"/>
      <w:r>
        <w:t>i</w:t>
      </w:r>
      <w:proofErr w:type="spellEnd"/>
      <w:r>
        <w:t xml:space="preserve">&gt; Limited to only customers. </w:t>
      </w:r>
    </w:p>
    <w:sectPr w:rsidR="00CF1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0000001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0000002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1CF9"/>
    <w:rsid w:val="00CF1CF9"/>
    <w:rsid w:val="00E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DCA036"/>
  <w15:docId w15:val="{C1458508-C387-43C9-AAD6-B2DBA130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G" w:eastAsia="en-U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AMN-LX9</dc:creator>
  <cp:lastModifiedBy>Saucerer</cp:lastModifiedBy>
  <cp:revision>2</cp:revision>
  <dcterms:created xsi:type="dcterms:W3CDTF">2021-11-26T14:24:00Z</dcterms:created>
  <dcterms:modified xsi:type="dcterms:W3CDTF">2021-11-27T06:24:00Z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fa1133710aa64a1b8c8f56ac8b1a565d</vt:lpwstr>
  </property>
</Properties>
</file>